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D70" w:rsidRDefault="00390320">
      <w:r>
        <w:t xml:space="preserve">Необходимо выполнить обзорный реферат по предмету «Материалы и компоненты электронных средств».  Тема реферата практически вольная. Надо описать любой новый материал (недавно использующийся, например). </w:t>
      </w:r>
    </w:p>
    <w:sectPr w:rsidR="001B7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0320"/>
    <w:rsid w:val="001B7D70"/>
    <w:rsid w:val="00390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173</Characters>
  <Application>Microsoft Office Word</Application>
  <DocSecurity>0</DocSecurity>
  <Lines>1</Lines>
  <Paragraphs>1</Paragraphs>
  <ScaleCrop>false</ScaleCrop>
  <Company>Microsoft</Company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Влад</cp:lastModifiedBy>
  <cp:revision>3</cp:revision>
  <dcterms:created xsi:type="dcterms:W3CDTF">2015-01-06T16:21:00Z</dcterms:created>
  <dcterms:modified xsi:type="dcterms:W3CDTF">2015-01-06T16:23:00Z</dcterms:modified>
</cp:coreProperties>
</file>